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3B82" w14:textId="47ED8F77" w:rsidR="00E6407D" w:rsidRPr="00E6407D" w:rsidRDefault="00E6407D">
      <w:pPr>
        <w:rPr>
          <w:sz w:val="36"/>
          <w:szCs w:val="36"/>
        </w:rPr>
      </w:pPr>
      <w:r w:rsidRPr="00E6407D">
        <w:rPr>
          <w:sz w:val="36"/>
          <w:szCs w:val="36"/>
          <w:lang w:val="en-US"/>
        </w:rPr>
        <w:t xml:space="preserve">5.0 </w:t>
      </w:r>
      <w:r w:rsidRPr="00E6407D">
        <w:rPr>
          <w:sz w:val="36"/>
          <w:szCs w:val="36"/>
        </w:rPr>
        <w:t>The "Instant Irresistible Offer" Fill-in-the-Blank Template</w:t>
      </w:r>
    </w:p>
    <w:p w14:paraId="5900B34F" w14:textId="1788D5A9" w:rsidR="00E6407D" w:rsidRPr="00E6407D" w:rsidRDefault="00E6407D" w:rsidP="00E6407D"/>
    <w:p w14:paraId="0AEBBEA9" w14:textId="77777777" w:rsidR="00E6407D" w:rsidRPr="00E6407D" w:rsidRDefault="00E6407D" w:rsidP="00E6407D">
      <w:pPr>
        <w:rPr>
          <w:b/>
          <w:bCs/>
        </w:rPr>
      </w:pPr>
      <w:r w:rsidRPr="00E6407D">
        <w:rPr>
          <w:b/>
          <w:bCs/>
        </w:rPr>
        <w:t>Overview: Your Bonus Page Sales Machine</w:t>
      </w:r>
    </w:p>
    <w:p w14:paraId="10FE0E86" w14:textId="77777777" w:rsidR="00E6407D" w:rsidRPr="00E6407D" w:rsidRDefault="00E6407D" w:rsidP="00E6407D">
      <w:r w:rsidRPr="00E6407D">
        <w:t xml:space="preserve">This isn’t a template you just fill out; it's a proven psychological sequence that turns your bonus page into a sales magnet. The </w:t>
      </w:r>
      <w:r w:rsidRPr="00E6407D">
        <w:rPr>
          <w:b/>
          <w:bCs/>
        </w:rPr>
        <w:t>"Instant Irresistible Offer" Template</w:t>
      </w:r>
      <w:r w:rsidRPr="00E6407D">
        <w:t xml:space="preserve"> is the exact framework I use to create bonus pages that agitate pain points, position my bonus as the ultimate solution, and drive buyers to click my affiliate link with a sense of urgency.</w:t>
      </w:r>
    </w:p>
    <w:p w14:paraId="7D7FD5D6" w14:textId="77777777" w:rsidR="00E6407D" w:rsidRPr="00E6407D" w:rsidRDefault="00E6407D" w:rsidP="00E6407D">
      <w:r w:rsidRPr="00E6407D">
        <w:t xml:space="preserve">Top affiliates know that a killer bonus is only half the battle. You </w:t>
      </w:r>
      <w:proofErr w:type="gramStart"/>
      <w:r w:rsidRPr="00E6407D">
        <w:t>have to</w:t>
      </w:r>
      <w:proofErr w:type="gramEnd"/>
      <w:r w:rsidRPr="00E6407D">
        <w:t xml:space="preserve"> present it in a way that makes your audience feel like they've stumbled upon a hidden advantage. This document gives you the exact copy-and-paste structure to do just that.</w:t>
      </w:r>
    </w:p>
    <w:p w14:paraId="2C3B648F" w14:textId="77797C3F" w:rsidR="00E6407D" w:rsidRPr="00E6407D" w:rsidRDefault="00E6407D" w:rsidP="00E6407D"/>
    <w:p w14:paraId="7D8D987D" w14:textId="77777777" w:rsidR="00E6407D" w:rsidRPr="00E6407D" w:rsidRDefault="00E6407D" w:rsidP="00E6407D">
      <w:pPr>
        <w:rPr>
          <w:b/>
          <w:bCs/>
        </w:rPr>
      </w:pPr>
      <w:r w:rsidRPr="00E6407D">
        <w:rPr>
          <w:b/>
          <w:bCs/>
        </w:rPr>
        <w:t>How to Apply: Your 10-Minute Bonus Page Blueprint</w:t>
      </w:r>
    </w:p>
    <w:p w14:paraId="3C1FEBBF" w14:textId="77777777" w:rsidR="00E6407D" w:rsidRPr="00E6407D" w:rsidRDefault="00E6407D" w:rsidP="00E6407D">
      <w:r w:rsidRPr="00E6407D">
        <w:t>Follow this simple 3-step process to deploy your sales-boosting bonus page in minutes.</w:t>
      </w:r>
    </w:p>
    <w:p w14:paraId="2FA3CD70" w14:textId="77777777" w:rsidR="00E6407D" w:rsidRPr="00E6407D" w:rsidRDefault="00E6407D" w:rsidP="00E6407D">
      <w:pPr>
        <w:numPr>
          <w:ilvl w:val="0"/>
          <w:numId w:val="1"/>
        </w:numPr>
      </w:pPr>
      <w:r w:rsidRPr="00E6407D">
        <w:rPr>
          <w:b/>
          <w:bCs/>
        </w:rPr>
        <w:t>Prep Your Assets:</w:t>
      </w:r>
      <w:r w:rsidRPr="00E6407D">
        <w:t xml:space="preserve"> Have your main affiliate product details and your bonus stack ready. You'll need the names, values, and a brief description for each.</w:t>
      </w:r>
    </w:p>
    <w:p w14:paraId="3A0D0D5E" w14:textId="77777777" w:rsidR="00E6407D" w:rsidRPr="00E6407D" w:rsidRDefault="00E6407D" w:rsidP="00E6407D">
      <w:pPr>
        <w:numPr>
          <w:ilvl w:val="0"/>
          <w:numId w:val="1"/>
        </w:numPr>
      </w:pPr>
      <w:r w:rsidRPr="00E6407D">
        <w:rPr>
          <w:b/>
          <w:bCs/>
        </w:rPr>
        <w:t>Fill in the Blanks:</w:t>
      </w:r>
      <w:r w:rsidRPr="00E6407D">
        <w:t xml:space="preserve"> Go through the template in </w:t>
      </w:r>
      <w:r w:rsidRPr="00E6407D">
        <w:rPr>
          <w:b/>
          <w:bCs/>
        </w:rPr>
        <w:t>Section 1</w:t>
      </w:r>
      <w:r w:rsidRPr="00E6407D">
        <w:t xml:space="preserve">. Plug in your specific details into the </w:t>
      </w:r>
      <w:proofErr w:type="gramStart"/>
      <w:r w:rsidRPr="00E6407D">
        <w:t>[ ]</w:t>
      </w:r>
      <w:proofErr w:type="gramEnd"/>
      <w:r w:rsidRPr="00E6407D">
        <w:t xml:space="preserve"> brackets. The template handles all the psychological sequencing for you.</w:t>
      </w:r>
    </w:p>
    <w:p w14:paraId="21C69429" w14:textId="77777777" w:rsidR="00E6407D" w:rsidRPr="00E6407D" w:rsidRDefault="00E6407D" w:rsidP="00E6407D">
      <w:pPr>
        <w:numPr>
          <w:ilvl w:val="0"/>
          <w:numId w:val="1"/>
        </w:numPr>
      </w:pPr>
      <w:r w:rsidRPr="00E6407D">
        <w:rPr>
          <w:b/>
          <w:bCs/>
        </w:rPr>
        <w:t>Generate and Go:</w:t>
      </w:r>
      <w:r w:rsidRPr="00E6407D">
        <w:t xml:space="preserve"> Once you've filled out the template, copy and paste it into ChatGPT. Instruct the AI to generate the final copy for your bonus page. You can then copy this text and paste it directly onto your website or landing page builder.</w:t>
      </w:r>
    </w:p>
    <w:p w14:paraId="5A2EA789" w14:textId="0AA08483" w:rsidR="00E6407D" w:rsidRDefault="00E6407D" w:rsidP="00E6407D"/>
    <w:p w14:paraId="169A71DA" w14:textId="77777777" w:rsidR="00E6407D" w:rsidRDefault="00E6407D" w:rsidP="00E6407D"/>
    <w:p w14:paraId="4CDA9969" w14:textId="77777777" w:rsidR="00E6407D" w:rsidRDefault="00E6407D" w:rsidP="00E6407D"/>
    <w:p w14:paraId="15E7C499" w14:textId="77777777" w:rsidR="00E6407D" w:rsidRDefault="00E6407D" w:rsidP="00E6407D"/>
    <w:p w14:paraId="4E95CF76" w14:textId="77777777" w:rsidR="00E6407D" w:rsidRDefault="00E6407D" w:rsidP="00E6407D"/>
    <w:p w14:paraId="3D0CD2FA" w14:textId="77777777" w:rsidR="00E6407D" w:rsidRDefault="00E6407D" w:rsidP="00E6407D"/>
    <w:p w14:paraId="0759E33A" w14:textId="77777777" w:rsidR="00E6407D" w:rsidRDefault="00E6407D" w:rsidP="00E6407D"/>
    <w:p w14:paraId="1E67D5D8" w14:textId="77777777" w:rsidR="00E6407D" w:rsidRPr="00E6407D" w:rsidRDefault="00E6407D" w:rsidP="00E6407D"/>
    <w:p w14:paraId="4ADE06EA" w14:textId="77777777" w:rsidR="00E6407D" w:rsidRPr="00E6407D" w:rsidRDefault="00E6407D" w:rsidP="00E6407D">
      <w:pPr>
        <w:rPr>
          <w:b/>
          <w:bCs/>
        </w:rPr>
      </w:pPr>
      <w:r w:rsidRPr="00E6407D">
        <w:rPr>
          <w:b/>
          <w:bCs/>
        </w:rPr>
        <w:lastRenderedPageBreak/>
        <w:t>Section 1: The Core Template &amp; Psychological Sequence</w:t>
      </w:r>
    </w:p>
    <w:p w14:paraId="42BC182C" w14:textId="77777777" w:rsidR="00E6407D" w:rsidRPr="00E6407D" w:rsidRDefault="00E6407D" w:rsidP="00E6407D">
      <w:r w:rsidRPr="00E6407D">
        <w:t>This template is built on a 5-part psychological sequence. Each section has a specific purpose, designed to move your reader from curiosity to conversion.</w:t>
      </w:r>
    </w:p>
    <w:p w14:paraId="44F82FAB" w14:textId="77777777" w:rsidR="00E6407D" w:rsidRPr="00E6407D" w:rsidRDefault="00E6407D" w:rsidP="00E6407D">
      <w:pPr>
        <w:rPr>
          <w:b/>
          <w:bCs/>
        </w:rPr>
      </w:pPr>
      <w:r w:rsidRPr="00E6407D">
        <w:rPr>
          <w:b/>
          <w:bCs/>
        </w:rPr>
        <w:t>Part 1: The Pain-Agitating Headline</w:t>
      </w:r>
    </w:p>
    <w:p w14:paraId="00498B3E" w14:textId="77777777" w:rsidR="00E6407D" w:rsidRPr="00E6407D" w:rsidRDefault="00E6407D" w:rsidP="00E6407D">
      <w:r w:rsidRPr="00E6407D">
        <w:t xml:space="preserve">This headline isn't just about what they'll get. It's about what they'll </w:t>
      </w:r>
      <w:r w:rsidRPr="00E6407D">
        <w:rPr>
          <w:b/>
          <w:bCs/>
        </w:rPr>
        <w:t>lose</w:t>
      </w:r>
      <w:r w:rsidRPr="00E6407D">
        <w:t xml:space="preserve"> by not having your bonus. It should create a sense of urgency and fear of missing out.</w:t>
      </w:r>
    </w:p>
    <w:p w14:paraId="206F6E04" w14:textId="77777777" w:rsidR="00E6407D" w:rsidRPr="00E6407D" w:rsidRDefault="00E6407D" w:rsidP="00E6407D">
      <w:pPr>
        <w:numPr>
          <w:ilvl w:val="0"/>
          <w:numId w:val="2"/>
        </w:numPr>
      </w:pPr>
      <w:r w:rsidRPr="00E6407D">
        <w:rPr>
          <w:b/>
          <w:bCs/>
        </w:rPr>
        <w:t>Template:</w:t>
      </w:r>
    </w:p>
    <w:p w14:paraId="6DDC5489" w14:textId="77777777" w:rsidR="00E6407D" w:rsidRPr="00E6407D" w:rsidRDefault="00E6407D" w:rsidP="00E6407D">
      <w:pPr>
        <w:numPr>
          <w:ilvl w:val="1"/>
          <w:numId w:val="2"/>
        </w:numPr>
      </w:pPr>
      <w:r w:rsidRPr="00E6407D">
        <w:rPr>
          <w:b/>
          <w:bCs/>
        </w:rPr>
        <w:t>Headline:</w:t>
      </w:r>
      <w:r w:rsidRPr="00E6407D">
        <w:t xml:space="preserve"> Warning: Don't Buy [PRODUCT NAME] Until You See The [RESULT YOUR BONUS DELIVERS] You'll Miss Out </w:t>
      </w:r>
      <w:proofErr w:type="gramStart"/>
      <w:r w:rsidRPr="00E6407D">
        <w:t>On</w:t>
      </w:r>
      <w:proofErr w:type="gramEnd"/>
      <w:r w:rsidRPr="00E6407D">
        <w:t xml:space="preserve"> </w:t>
      </w:r>
      <w:proofErr w:type="gramStart"/>
      <w:r w:rsidRPr="00E6407D">
        <w:t>By</w:t>
      </w:r>
      <w:proofErr w:type="gramEnd"/>
      <w:r w:rsidRPr="00E6407D">
        <w:t xml:space="preserve"> Not Getting My Exclusive [YOUR BONUS STACK NAME].</w:t>
      </w:r>
    </w:p>
    <w:p w14:paraId="38A40621" w14:textId="77777777" w:rsidR="00E6407D" w:rsidRPr="00E6407D" w:rsidRDefault="00E6407D" w:rsidP="00E6407D">
      <w:pPr>
        <w:numPr>
          <w:ilvl w:val="1"/>
          <w:numId w:val="2"/>
        </w:numPr>
      </w:pPr>
      <w:r w:rsidRPr="00E6407D">
        <w:rPr>
          <w:b/>
          <w:bCs/>
        </w:rPr>
        <w:t>Sub-Headline:</w:t>
      </w:r>
      <w:r w:rsidRPr="00E6407D">
        <w:t xml:space="preserve"> This is the [WORD like "secret weapon," "missing piece," or "shortcut"] that will get you [DESIRED RESULT] without [COMMON PAIN POINT].</w:t>
      </w:r>
    </w:p>
    <w:p w14:paraId="078BEB4C" w14:textId="77777777" w:rsidR="00E6407D" w:rsidRPr="00E6407D" w:rsidRDefault="00E6407D" w:rsidP="00E6407D">
      <w:pPr>
        <w:numPr>
          <w:ilvl w:val="0"/>
          <w:numId w:val="2"/>
        </w:numPr>
      </w:pPr>
      <w:r w:rsidRPr="00E6407D">
        <w:rPr>
          <w:b/>
          <w:bCs/>
        </w:rPr>
        <w:t>Fill-in-the-Blank Application:</w:t>
      </w:r>
    </w:p>
    <w:p w14:paraId="1DCE64C7" w14:textId="77777777" w:rsidR="00E6407D" w:rsidRPr="00E6407D" w:rsidRDefault="00E6407D" w:rsidP="00E6407D">
      <w:pPr>
        <w:numPr>
          <w:ilvl w:val="1"/>
          <w:numId w:val="2"/>
        </w:numPr>
      </w:pPr>
      <w:r w:rsidRPr="00E6407D">
        <w:rPr>
          <w:b/>
          <w:bCs/>
        </w:rPr>
        <w:t>Product Name:</w:t>
      </w:r>
      <w:r w:rsidRPr="00E6407D">
        <w:t xml:space="preserve"> </w:t>
      </w:r>
      <w:proofErr w:type="gramStart"/>
      <w:r w:rsidRPr="00E6407D">
        <w:t>[ ]</w:t>
      </w:r>
      <w:proofErr w:type="gramEnd"/>
    </w:p>
    <w:p w14:paraId="11FCF98B" w14:textId="77777777" w:rsidR="00E6407D" w:rsidRPr="00E6407D" w:rsidRDefault="00E6407D" w:rsidP="00E6407D">
      <w:pPr>
        <w:numPr>
          <w:ilvl w:val="1"/>
          <w:numId w:val="2"/>
        </w:numPr>
      </w:pPr>
      <w:r w:rsidRPr="00E6407D">
        <w:rPr>
          <w:b/>
          <w:bCs/>
        </w:rPr>
        <w:t>Result Your Bonus Delivers:</w:t>
      </w:r>
      <w:r w:rsidRPr="00E6407D">
        <w:t xml:space="preserve"> </w:t>
      </w:r>
      <w:proofErr w:type="gramStart"/>
      <w:r w:rsidRPr="00E6407D">
        <w:t>[ ]</w:t>
      </w:r>
      <w:proofErr w:type="gramEnd"/>
    </w:p>
    <w:p w14:paraId="30FDF568" w14:textId="77777777" w:rsidR="00E6407D" w:rsidRPr="00E6407D" w:rsidRDefault="00E6407D" w:rsidP="00E6407D">
      <w:pPr>
        <w:numPr>
          <w:ilvl w:val="1"/>
          <w:numId w:val="2"/>
        </w:numPr>
      </w:pPr>
      <w:r w:rsidRPr="00E6407D">
        <w:rPr>
          <w:b/>
          <w:bCs/>
        </w:rPr>
        <w:t>Your Bonus Stack Name:</w:t>
      </w:r>
      <w:r w:rsidRPr="00E6407D">
        <w:t xml:space="preserve"> </w:t>
      </w:r>
      <w:proofErr w:type="gramStart"/>
      <w:r w:rsidRPr="00E6407D">
        <w:t>[ ]</w:t>
      </w:r>
      <w:proofErr w:type="gramEnd"/>
    </w:p>
    <w:p w14:paraId="19BC5B32" w14:textId="77777777" w:rsidR="00E6407D" w:rsidRPr="00E6407D" w:rsidRDefault="00E6407D" w:rsidP="00E6407D">
      <w:pPr>
        <w:numPr>
          <w:ilvl w:val="1"/>
          <w:numId w:val="2"/>
        </w:numPr>
      </w:pPr>
      <w:r w:rsidRPr="00E6407D">
        <w:rPr>
          <w:b/>
          <w:bCs/>
        </w:rPr>
        <w:t>Word:</w:t>
      </w:r>
      <w:r w:rsidRPr="00E6407D">
        <w:t xml:space="preserve"> </w:t>
      </w:r>
      <w:proofErr w:type="gramStart"/>
      <w:r w:rsidRPr="00E6407D">
        <w:t>[ ]</w:t>
      </w:r>
      <w:proofErr w:type="gramEnd"/>
    </w:p>
    <w:p w14:paraId="6A033A6B" w14:textId="77777777" w:rsidR="00E6407D" w:rsidRPr="00E6407D" w:rsidRDefault="00E6407D" w:rsidP="00E6407D">
      <w:pPr>
        <w:numPr>
          <w:ilvl w:val="1"/>
          <w:numId w:val="2"/>
        </w:numPr>
      </w:pPr>
      <w:r w:rsidRPr="00E6407D">
        <w:rPr>
          <w:b/>
          <w:bCs/>
        </w:rPr>
        <w:t>Desired Result:</w:t>
      </w:r>
      <w:r w:rsidRPr="00E6407D">
        <w:t xml:space="preserve"> </w:t>
      </w:r>
      <w:proofErr w:type="gramStart"/>
      <w:r w:rsidRPr="00E6407D">
        <w:t>[ ]</w:t>
      </w:r>
      <w:proofErr w:type="gramEnd"/>
    </w:p>
    <w:p w14:paraId="18E50FFD" w14:textId="77777777" w:rsidR="00E6407D" w:rsidRPr="00E6407D" w:rsidRDefault="00E6407D" w:rsidP="00E6407D">
      <w:pPr>
        <w:numPr>
          <w:ilvl w:val="1"/>
          <w:numId w:val="2"/>
        </w:numPr>
      </w:pPr>
      <w:r w:rsidRPr="00E6407D">
        <w:rPr>
          <w:b/>
          <w:bCs/>
        </w:rPr>
        <w:t>Common Pain Point:</w:t>
      </w:r>
      <w:r w:rsidRPr="00E6407D">
        <w:t xml:space="preserve"> </w:t>
      </w:r>
      <w:proofErr w:type="gramStart"/>
      <w:r w:rsidRPr="00E6407D">
        <w:t>[ ]</w:t>
      </w:r>
      <w:proofErr w:type="gramEnd"/>
    </w:p>
    <w:p w14:paraId="26A30CB7" w14:textId="10837CFD" w:rsidR="00E6407D" w:rsidRPr="00E6407D" w:rsidRDefault="00E6407D" w:rsidP="00E6407D"/>
    <w:p w14:paraId="582B9DF9" w14:textId="77777777" w:rsidR="00E6407D" w:rsidRPr="00E6407D" w:rsidRDefault="00E6407D" w:rsidP="00E6407D">
      <w:pPr>
        <w:rPr>
          <w:b/>
          <w:bCs/>
        </w:rPr>
      </w:pPr>
      <w:r w:rsidRPr="00E6407D">
        <w:rPr>
          <w:b/>
          <w:bCs/>
        </w:rPr>
        <w:t>Part 2: The Core Product Validation &amp; Bridge</w:t>
      </w:r>
    </w:p>
    <w:p w14:paraId="1C583CF7" w14:textId="77777777" w:rsidR="00E6407D" w:rsidRPr="00E6407D" w:rsidRDefault="00E6407D" w:rsidP="00E6407D">
      <w:r w:rsidRPr="00E6407D">
        <w:t>Here, you validate the main product, build trust, and then create a "bridge" that introduces your bonus as the essential, missing piece.</w:t>
      </w:r>
    </w:p>
    <w:p w14:paraId="00278B9A" w14:textId="77777777" w:rsidR="00E6407D" w:rsidRPr="00E6407D" w:rsidRDefault="00E6407D" w:rsidP="00E6407D">
      <w:pPr>
        <w:numPr>
          <w:ilvl w:val="0"/>
          <w:numId w:val="3"/>
        </w:numPr>
      </w:pPr>
      <w:r w:rsidRPr="00E6407D">
        <w:rPr>
          <w:b/>
          <w:bCs/>
        </w:rPr>
        <w:t>Template:</w:t>
      </w:r>
    </w:p>
    <w:p w14:paraId="08234B72" w14:textId="77777777" w:rsidR="00E6407D" w:rsidRPr="00E6407D" w:rsidRDefault="00E6407D" w:rsidP="00E6407D">
      <w:pPr>
        <w:numPr>
          <w:ilvl w:val="1"/>
          <w:numId w:val="3"/>
        </w:numPr>
      </w:pPr>
      <w:r w:rsidRPr="00E6407D">
        <w:t>There’s no doubt that [PRODUCT NAME] is a game-changer. It promises to help you [MAIN PRODUCT'S CORE PROMISE], and it delivers. I believe in it so much that I've been using it myself to [YOUR OWN SUCCESS WITH THE PRODUCT].</w:t>
      </w:r>
    </w:p>
    <w:p w14:paraId="4D12063E" w14:textId="77777777" w:rsidR="00E6407D" w:rsidRPr="00E6407D" w:rsidRDefault="00E6407D" w:rsidP="00E6407D">
      <w:pPr>
        <w:numPr>
          <w:ilvl w:val="1"/>
          <w:numId w:val="3"/>
        </w:numPr>
      </w:pPr>
      <w:r w:rsidRPr="00E6407D">
        <w:t>But here's a painful truth most people won't tell you:</w:t>
      </w:r>
    </w:p>
    <w:p w14:paraId="478658B9" w14:textId="77777777" w:rsidR="00E6407D" w:rsidRPr="00E6407D" w:rsidRDefault="00E6407D" w:rsidP="00E6407D">
      <w:pPr>
        <w:numPr>
          <w:ilvl w:val="1"/>
          <w:numId w:val="3"/>
        </w:numPr>
      </w:pPr>
      <w:r w:rsidRPr="00E6407D">
        <w:lastRenderedPageBreak/>
        <w:t>Even with the best tools, most people still fail to get results because of the "implementation gap." They know **what** to do, but they get stuck on **how** to do it.</w:t>
      </w:r>
    </w:p>
    <w:p w14:paraId="08068475" w14:textId="77777777" w:rsidR="00E6407D" w:rsidRPr="00E6407D" w:rsidRDefault="00E6407D" w:rsidP="00E6407D">
      <w:pPr>
        <w:numPr>
          <w:ilvl w:val="1"/>
          <w:numId w:val="3"/>
        </w:numPr>
      </w:pPr>
      <w:r w:rsidRPr="00E6407D">
        <w:t xml:space="preserve">That's why I created the **[YOUR BONUS STACK </w:t>
      </w:r>
      <w:proofErr w:type="gramStart"/>
      <w:r w:rsidRPr="00E6407D">
        <w:t>NAME]*</w:t>
      </w:r>
      <w:proofErr w:type="gramEnd"/>
      <w:r w:rsidRPr="00E6407D">
        <w:t>*. It's the "implementation bridge" that will get you from buying [PRODUCT NAME] to getting your first [RESULT] in record time.</w:t>
      </w:r>
    </w:p>
    <w:p w14:paraId="7D142869" w14:textId="77777777" w:rsidR="00E6407D" w:rsidRPr="00E6407D" w:rsidRDefault="00E6407D" w:rsidP="00E6407D">
      <w:pPr>
        <w:numPr>
          <w:ilvl w:val="0"/>
          <w:numId w:val="3"/>
        </w:numPr>
      </w:pPr>
      <w:r w:rsidRPr="00E6407D">
        <w:rPr>
          <w:b/>
          <w:bCs/>
        </w:rPr>
        <w:t>Fill-in-the-Blank Application:</w:t>
      </w:r>
    </w:p>
    <w:p w14:paraId="095F2EEC" w14:textId="77777777" w:rsidR="00E6407D" w:rsidRPr="00E6407D" w:rsidRDefault="00E6407D" w:rsidP="00E6407D">
      <w:pPr>
        <w:numPr>
          <w:ilvl w:val="1"/>
          <w:numId w:val="3"/>
        </w:numPr>
      </w:pPr>
      <w:r w:rsidRPr="00E6407D">
        <w:rPr>
          <w:b/>
          <w:bCs/>
        </w:rPr>
        <w:t>Product Name:</w:t>
      </w:r>
      <w:r w:rsidRPr="00E6407D">
        <w:t xml:space="preserve"> </w:t>
      </w:r>
      <w:proofErr w:type="gramStart"/>
      <w:r w:rsidRPr="00E6407D">
        <w:t>[ ]</w:t>
      </w:r>
      <w:proofErr w:type="gramEnd"/>
    </w:p>
    <w:p w14:paraId="2397C111" w14:textId="77777777" w:rsidR="00E6407D" w:rsidRPr="00E6407D" w:rsidRDefault="00E6407D" w:rsidP="00E6407D">
      <w:pPr>
        <w:numPr>
          <w:ilvl w:val="1"/>
          <w:numId w:val="3"/>
        </w:numPr>
      </w:pPr>
      <w:r w:rsidRPr="00E6407D">
        <w:rPr>
          <w:b/>
          <w:bCs/>
        </w:rPr>
        <w:t>Main Product's Core Promise:</w:t>
      </w:r>
      <w:r w:rsidRPr="00E6407D">
        <w:t xml:space="preserve"> </w:t>
      </w:r>
      <w:proofErr w:type="gramStart"/>
      <w:r w:rsidRPr="00E6407D">
        <w:t>[ ]</w:t>
      </w:r>
      <w:proofErr w:type="gramEnd"/>
    </w:p>
    <w:p w14:paraId="0FD67EE6" w14:textId="77777777" w:rsidR="00E6407D" w:rsidRPr="00E6407D" w:rsidRDefault="00E6407D" w:rsidP="00E6407D">
      <w:pPr>
        <w:numPr>
          <w:ilvl w:val="1"/>
          <w:numId w:val="3"/>
        </w:numPr>
      </w:pPr>
      <w:r w:rsidRPr="00E6407D">
        <w:rPr>
          <w:b/>
          <w:bCs/>
        </w:rPr>
        <w:t>Your Own Success with the Product:</w:t>
      </w:r>
      <w:r w:rsidRPr="00E6407D">
        <w:t xml:space="preserve"> </w:t>
      </w:r>
      <w:proofErr w:type="gramStart"/>
      <w:r w:rsidRPr="00E6407D">
        <w:t>[ ]</w:t>
      </w:r>
      <w:proofErr w:type="gramEnd"/>
    </w:p>
    <w:p w14:paraId="32CEE93D" w14:textId="77777777" w:rsidR="00E6407D" w:rsidRPr="00E6407D" w:rsidRDefault="00E6407D" w:rsidP="00E6407D">
      <w:pPr>
        <w:numPr>
          <w:ilvl w:val="1"/>
          <w:numId w:val="3"/>
        </w:numPr>
      </w:pPr>
      <w:r w:rsidRPr="00E6407D">
        <w:rPr>
          <w:b/>
          <w:bCs/>
        </w:rPr>
        <w:t>Your Bonus Stack Name:</w:t>
      </w:r>
      <w:r w:rsidRPr="00E6407D">
        <w:t xml:space="preserve"> </w:t>
      </w:r>
      <w:proofErr w:type="gramStart"/>
      <w:r w:rsidRPr="00E6407D">
        <w:t>[ ]</w:t>
      </w:r>
      <w:proofErr w:type="gramEnd"/>
    </w:p>
    <w:p w14:paraId="46D69F07" w14:textId="77777777" w:rsidR="00E6407D" w:rsidRPr="00E6407D" w:rsidRDefault="00E6407D" w:rsidP="00E6407D">
      <w:pPr>
        <w:numPr>
          <w:ilvl w:val="1"/>
          <w:numId w:val="3"/>
        </w:numPr>
      </w:pPr>
      <w:r w:rsidRPr="00E6407D">
        <w:rPr>
          <w:b/>
          <w:bCs/>
        </w:rPr>
        <w:t>Result:</w:t>
      </w:r>
      <w:r w:rsidRPr="00E6407D">
        <w:t xml:space="preserve"> </w:t>
      </w:r>
      <w:proofErr w:type="gramStart"/>
      <w:r w:rsidRPr="00E6407D">
        <w:t>[ ]</w:t>
      </w:r>
      <w:proofErr w:type="gramEnd"/>
    </w:p>
    <w:p w14:paraId="329FAF87" w14:textId="1F5EAE42" w:rsidR="00E6407D" w:rsidRPr="00E6407D" w:rsidRDefault="00E6407D" w:rsidP="00E6407D"/>
    <w:p w14:paraId="331D9BAB" w14:textId="77777777" w:rsidR="00E6407D" w:rsidRPr="00E6407D" w:rsidRDefault="00E6407D" w:rsidP="00E6407D">
      <w:pPr>
        <w:rPr>
          <w:b/>
          <w:bCs/>
        </w:rPr>
      </w:pPr>
      <w:r w:rsidRPr="00E6407D">
        <w:rPr>
          <w:b/>
          <w:bCs/>
        </w:rPr>
        <w:t>Part 3: The Bonus Stack Breakdown</w:t>
      </w:r>
    </w:p>
    <w:p w14:paraId="11E9CFDB" w14:textId="77777777" w:rsidR="00E6407D" w:rsidRPr="00E6407D" w:rsidRDefault="00E6407D" w:rsidP="00E6407D">
      <w:r w:rsidRPr="00E6407D">
        <w:t>This is where you showcase the value of each bonus in a high-impact, dopamine-driven way. Each item must have a clear name, a stated value, and a benefit-driven description.</w:t>
      </w:r>
    </w:p>
    <w:p w14:paraId="51D7CB24" w14:textId="77777777" w:rsidR="00E6407D" w:rsidRPr="00E6407D" w:rsidRDefault="00E6407D" w:rsidP="00E6407D">
      <w:pPr>
        <w:numPr>
          <w:ilvl w:val="0"/>
          <w:numId w:val="4"/>
        </w:numPr>
      </w:pPr>
      <w:r w:rsidRPr="00E6407D">
        <w:rPr>
          <w:b/>
          <w:bCs/>
        </w:rPr>
        <w:t>Template:</w:t>
      </w:r>
    </w:p>
    <w:p w14:paraId="5E9901F6" w14:textId="77777777" w:rsidR="00E6407D" w:rsidRPr="00E6407D" w:rsidRDefault="00E6407D" w:rsidP="00E6407D">
      <w:pPr>
        <w:numPr>
          <w:ilvl w:val="1"/>
          <w:numId w:val="4"/>
        </w:numPr>
      </w:pPr>
      <w:r w:rsidRPr="00E6407D">
        <w:t>When you grab [PRODUCT NAME] through my exclusive link, you're not just getting a product. You're getting a complete system for success. You’ll get instant access to my private bonus stack, including:</w:t>
      </w:r>
    </w:p>
    <w:p w14:paraId="2EED2B10" w14:textId="77777777" w:rsidR="00E6407D" w:rsidRPr="00E6407D" w:rsidRDefault="00E6407D" w:rsidP="00E6407D">
      <w:pPr>
        <w:numPr>
          <w:ilvl w:val="1"/>
          <w:numId w:val="4"/>
        </w:numPr>
      </w:pPr>
      <w:r w:rsidRPr="00E6407D">
        <w:rPr>
          <w:b/>
          <w:bCs/>
        </w:rPr>
        <w:t>Bonus #1: [BONUS 1 NAME] ($[BONUS 1 VALUE] Value)</w:t>
      </w:r>
    </w:p>
    <w:p w14:paraId="5B99BF7B" w14:textId="77777777" w:rsidR="00E6407D" w:rsidRPr="00E6407D" w:rsidRDefault="00E6407D" w:rsidP="00E6407D">
      <w:pPr>
        <w:numPr>
          <w:ilvl w:val="2"/>
          <w:numId w:val="4"/>
        </w:numPr>
      </w:pPr>
      <w:r w:rsidRPr="00E6407D">
        <w:t>Description: [1-2 sentences of benefit-driven copy that explains the bonus's value and why it's a shortcut to success.]</w:t>
      </w:r>
    </w:p>
    <w:p w14:paraId="3453B424" w14:textId="77777777" w:rsidR="00E6407D" w:rsidRPr="00E6407D" w:rsidRDefault="00E6407D" w:rsidP="00E6407D">
      <w:pPr>
        <w:numPr>
          <w:ilvl w:val="1"/>
          <w:numId w:val="4"/>
        </w:numPr>
      </w:pPr>
      <w:r w:rsidRPr="00E6407D">
        <w:rPr>
          <w:b/>
          <w:bCs/>
        </w:rPr>
        <w:t>Bonus #2: [BONUS 2 NAME] ($[BONUS 2 VALUE] Value)</w:t>
      </w:r>
    </w:p>
    <w:p w14:paraId="0A32967C" w14:textId="77777777" w:rsidR="00E6407D" w:rsidRPr="00E6407D" w:rsidRDefault="00E6407D" w:rsidP="00E6407D">
      <w:pPr>
        <w:numPr>
          <w:ilvl w:val="2"/>
          <w:numId w:val="4"/>
        </w:numPr>
      </w:pPr>
      <w:r w:rsidRPr="00E6407D">
        <w:t>Description: [1-2 sentences of benefit-driven copy that explains the bonus's value.]</w:t>
      </w:r>
    </w:p>
    <w:p w14:paraId="51C3B883" w14:textId="77777777" w:rsidR="00E6407D" w:rsidRPr="00E6407D" w:rsidRDefault="00E6407D" w:rsidP="00E6407D">
      <w:pPr>
        <w:numPr>
          <w:ilvl w:val="1"/>
          <w:numId w:val="4"/>
        </w:numPr>
      </w:pPr>
      <w:r w:rsidRPr="00E6407D">
        <w:rPr>
          <w:b/>
          <w:bCs/>
        </w:rPr>
        <w:t>Bonus #3: [BONUS 3 NAME] ($[BONUS 3 VALUE] Value)</w:t>
      </w:r>
    </w:p>
    <w:p w14:paraId="5C8A4C89" w14:textId="77777777" w:rsidR="00E6407D" w:rsidRPr="00E6407D" w:rsidRDefault="00E6407D" w:rsidP="00E6407D">
      <w:pPr>
        <w:numPr>
          <w:ilvl w:val="2"/>
          <w:numId w:val="4"/>
        </w:numPr>
      </w:pPr>
      <w:r w:rsidRPr="00E6407D">
        <w:t>Description: [1-2 sentences of benefit-driven copy that explains the bonus's value.]</w:t>
      </w:r>
    </w:p>
    <w:p w14:paraId="40A70088" w14:textId="77777777" w:rsidR="00E6407D" w:rsidRPr="00E6407D" w:rsidRDefault="00E6407D" w:rsidP="00E6407D">
      <w:pPr>
        <w:numPr>
          <w:ilvl w:val="1"/>
          <w:numId w:val="4"/>
        </w:numPr>
      </w:pPr>
      <w:r w:rsidRPr="00E6407D">
        <w:t xml:space="preserve">**Total Value: $[TOTAL VALUE OF YOUR BONUS </w:t>
      </w:r>
      <w:proofErr w:type="gramStart"/>
      <w:r w:rsidRPr="00E6407D">
        <w:t>STACK]*</w:t>
      </w:r>
      <w:proofErr w:type="gramEnd"/>
      <w:r w:rsidRPr="00E6407D">
        <w:t>*</w:t>
      </w:r>
    </w:p>
    <w:p w14:paraId="61CC364C" w14:textId="77777777" w:rsidR="00E6407D" w:rsidRPr="00E6407D" w:rsidRDefault="00E6407D" w:rsidP="00E6407D">
      <w:pPr>
        <w:numPr>
          <w:ilvl w:val="0"/>
          <w:numId w:val="4"/>
        </w:numPr>
      </w:pPr>
      <w:r w:rsidRPr="00E6407D">
        <w:rPr>
          <w:b/>
          <w:bCs/>
        </w:rPr>
        <w:lastRenderedPageBreak/>
        <w:t>Fill-in-the-Blank Application:</w:t>
      </w:r>
    </w:p>
    <w:p w14:paraId="724BFA17" w14:textId="77777777" w:rsidR="00E6407D" w:rsidRPr="00E6407D" w:rsidRDefault="00E6407D" w:rsidP="00E6407D">
      <w:pPr>
        <w:numPr>
          <w:ilvl w:val="1"/>
          <w:numId w:val="4"/>
        </w:numPr>
      </w:pPr>
      <w:r w:rsidRPr="00E6407D">
        <w:rPr>
          <w:b/>
          <w:bCs/>
        </w:rPr>
        <w:t>Bonus 1 Name:</w:t>
      </w:r>
      <w:r w:rsidRPr="00E6407D">
        <w:t xml:space="preserve"> </w:t>
      </w:r>
      <w:proofErr w:type="gramStart"/>
      <w:r w:rsidRPr="00E6407D">
        <w:t>[ ]</w:t>
      </w:r>
      <w:proofErr w:type="gramEnd"/>
    </w:p>
    <w:p w14:paraId="67C6478E" w14:textId="77777777" w:rsidR="00E6407D" w:rsidRPr="00E6407D" w:rsidRDefault="00E6407D" w:rsidP="00E6407D">
      <w:pPr>
        <w:numPr>
          <w:ilvl w:val="1"/>
          <w:numId w:val="4"/>
        </w:numPr>
      </w:pPr>
      <w:r w:rsidRPr="00E6407D">
        <w:rPr>
          <w:b/>
          <w:bCs/>
        </w:rPr>
        <w:t>Bonus 1 Value:</w:t>
      </w:r>
      <w:r w:rsidRPr="00E6407D">
        <w:t xml:space="preserve"> </w:t>
      </w:r>
      <w:proofErr w:type="gramStart"/>
      <w:r w:rsidRPr="00E6407D">
        <w:t>[ ]</w:t>
      </w:r>
      <w:proofErr w:type="gramEnd"/>
    </w:p>
    <w:p w14:paraId="3CB3EE86" w14:textId="77777777" w:rsidR="00E6407D" w:rsidRPr="00E6407D" w:rsidRDefault="00E6407D" w:rsidP="00E6407D">
      <w:pPr>
        <w:numPr>
          <w:ilvl w:val="1"/>
          <w:numId w:val="4"/>
        </w:numPr>
      </w:pPr>
      <w:r w:rsidRPr="00E6407D">
        <w:rPr>
          <w:b/>
          <w:bCs/>
        </w:rPr>
        <w:t>Bonus 1 Description:</w:t>
      </w:r>
      <w:r w:rsidRPr="00E6407D">
        <w:t xml:space="preserve"> </w:t>
      </w:r>
      <w:proofErr w:type="gramStart"/>
      <w:r w:rsidRPr="00E6407D">
        <w:t>[ ]</w:t>
      </w:r>
      <w:proofErr w:type="gramEnd"/>
    </w:p>
    <w:p w14:paraId="5DD25FA6" w14:textId="77777777" w:rsidR="00E6407D" w:rsidRPr="00E6407D" w:rsidRDefault="00E6407D" w:rsidP="00E6407D">
      <w:pPr>
        <w:numPr>
          <w:ilvl w:val="1"/>
          <w:numId w:val="4"/>
        </w:numPr>
      </w:pPr>
      <w:r w:rsidRPr="00E6407D">
        <w:rPr>
          <w:b/>
          <w:bCs/>
        </w:rPr>
        <w:t>Bonus 2 Name:</w:t>
      </w:r>
      <w:r w:rsidRPr="00E6407D">
        <w:t xml:space="preserve"> </w:t>
      </w:r>
      <w:proofErr w:type="gramStart"/>
      <w:r w:rsidRPr="00E6407D">
        <w:t>[ ]</w:t>
      </w:r>
      <w:proofErr w:type="gramEnd"/>
    </w:p>
    <w:p w14:paraId="6AAC3C64" w14:textId="77777777" w:rsidR="00E6407D" w:rsidRPr="00E6407D" w:rsidRDefault="00E6407D" w:rsidP="00E6407D">
      <w:pPr>
        <w:numPr>
          <w:ilvl w:val="1"/>
          <w:numId w:val="4"/>
        </w:numPr>
      </w:pPr>
      <w:r w:rsidRPr="00E6407D">
        <w:rPr>
          <w:b/>
          <w:bCs/>
        </w:rPr>
        <w:t>Bonus 2 Value:</w:t>
      </w:r>
      <w:r w:rsidRPr="00E6407D">
        <w:t xml:space="preserve"> </w:t>
      </w:r>
      <w:proofErr w:type="gramStart"/>
      <w:r w:rsidRPr="00E6407D">
        <w:t>[ ]</w:t>
      </w:r>
      <w:proofErr w:type="gramEnd"/>
    </w:p>
    <w:p w14:paraId="6C95C767" w14:textId="77777777" w:rsidR="00E6407D" w:rsidRPr="00E6407D" w:rsidRDefault="00E6407D" w:rsidP="00E6407D">
      <w:pPr>
        <w:numPr>
          <w:ilvl w:val="1"/>
          <w:numId w:val="4"/>
        </w:numPr>
      </w:pPr>
      <w:r w:rsidRPr="00E6407D">
        <w:rPr>
          <w:b/>
          <w:bCs/>
        </w:rPr>
        <w:t>Bonus 2 Description:</w:t>
      </w:r>
      <w:r w:rsidRPr="00E6407D">
        <w:t xml:space="preserve"> </w:t>
      </w:r>
      <w:proofErr w:type="gramStart"/>
      <w:r w:rsidRPr="00E6407D">
        <w:t>[ ]</w:t>
      </w:r>
      <w:proofErr w:type="gramEnd"/>
    </w:p>
    <w:p w14:paraId="490FBD05" w14:textId="77777777" w:rsidR="00E6407D" w:rsidRPr="00E6407D" w:rsidRDefault="00E6407D" w:rsidP="00E6407D">
      <w:pPr>
        <w:numPr>
          <w:ilvl w:val="1"/>
          <w:numId w:val="4"/>
        </w:numPr>
      </w:pPr>
      <w:r w:rsidRPr="00E6407D">
        <w:rPr>
          <w:b/>
          <w:bCs/>
        </w:rPr>
        <w:t>Bonus 3 Name:</w:t>
      </w:r>
      <w:r w:rsidRPr="00E6407D">
        <w:t xml:space="preserve"> </w:t>
      </w:r>
      <w:proofErr w:type="gramStart"/>
      <w:r w:rsidRPr="00E6407D">
        <w:t>[ ]</w:t>
      </w:r>
      <w:proofErr w:type="gramEnd"/>
    </w:p>
    <w:p w14:paraId="7BD3335E" w14:textId="77777777" w:rsidR="00E6407D" w:rsidRPr="00E6407D" w:rsidRDefault="00E6407D" w:rsidP="00E6407D">
      <w:pPr>
        <w:numPr>
          <w:ilvl w:val="1"/>
          <w:numId w:val="4"/>
        </w:numPr>
      </w:pPr>
      <w:r w:rsidRPr="00E6407D">
        <w:rPr>
          <w:b/>
          <w:bCs/>
        </w:rPr>
        <w:t>Bonus 3 Value:</w:t>
      </w:r>
      <w:r w:rsidRPr="00E6407D">
        <w:t xml:space="preserve"> </w:t>
      </w:r>
      <w:proofErr w:type="gramStart"/>
      <w:r w:rsidRPr="00E6407D">
        <w:t>[ ]</w:t>
      </w:r>
      <w:proofErr w:type="gramEnd"/>
    </w:p>
    <w:p w14:paraId="70669315" w14:textId="77777777" w:rsidR="00E6407D" w:rsidRPr="00E6407D" w:rsidRDefault="00E6407D" w:rsidP="00E6407D">
      <w:pPr>
        <w:numPr>
          <w:ilvl w:val="1"/>
          <w:numId w:val="4"/>
        </w:numPr>
      </w:pPr>
      <w:r w:rsidRPr="00E6407D">
        <w:rPr>
          <w:b/>
          <w:bCs/>
        </w:rPr>
        <w:t>Bonus 3 Description:</w:t>
      </w:r>
      <w:r w:rsidRPr="00E6407D">
        <w:t xml:space="preserve"> </w:t>
      </w:r>
      <w:proofErr w:type="gramStart"/>
      <w:r w:rsidRPr="00E6407D">
        <w:t>[ ]</w:t>
      </w:r>
      <w:proofErr w:type="gramEnd"/>
    </w:p>
    <w:p w14:paraId="2A25893C" w14:textId="77777777" w:rsidR="00E6407D" w:rsidRPr="00E6407D" w:rsidRDefault="00E6407D" w:rsidP="00E6407D">
      <w:pPr>
        <w:numPr>
          <w:ilvl w:val="1"/>
          <w:numId w:val="4"/>
        </w:numPr>
      </w:pPr>
      <w:r w:rsidRPr="00E6407D">
        <w:rPr>
          <w:b/>
          <w:bCs/>
        </w:rPr>
        <w:t>Total Value:</w:t>
      </w:r>
      <w:r w:rsidRPr="00E6407D">
        <w:t xml:space="preserve"> </w:t>
      </w:r>
      <w:proofErr w:type="gramStart"/>
      <w:r w:rsidRPr="00E6407D">
        <w:t>[ ]</w:t>
      </w:r>
      <w:proofErr w:type="gramEnd"/>
    </w:p>
    <w:p w14:paraId="7D0E9F54" w14:textId="0E4FE43C" w:rsidR="00E6407D" w:rsidRPr="00E6407D" w:rsidRDefault="00E6407D" w:rsidP="00E6407D"/>
    <w:p w14:paraId="3503663B" w14:textId="77777777" w:rsidR="00E6407D" w:rsidRPr="00E6407D" w:rsidRDefault="00E6407D" w:rsidP="00E6407D">
      <w:pPr>
        <w:rPr>
          <w:b/>
          <w:bCs/>
        </w:rPr>
      </w:pPr>
      <w:r w:rsidRPr="00E6407D">
        <w:rPr>
          <w:b/>
          <w:bCs/>
        </w:rPr>
        <w:t>Part 4: The Urgency &amp; Scarcity Close</w:t>
      </w:r>
    </w:p>
    <w:p w14:paraId="5E75C411" w14:textId="77777777" w:rsidR="00E6407D" w:rsidRPr="00E6407D" w:rsidRDefault="00E6407D" w:rsidP="00E6407D">
      <w:r w:rsidRPr="00E6407D">
        <w:t>This is the final push. Create a powerful reason for them to act now, not later. This section leverages the fear of loss to drive conversions.</w:t>
      </w:r>
    </w:p>
    <w:p w14:paraId="66EFA9D3" w14:textId="77777777" w:rsidR="00E6407D" w:rsidRPr="00E6407D" w:rsidRDefault="00E6407D" w:rsidP="00E6407D">
      <w:pPr>
        <w:numPr>
          <w:ilvl w:val="0"/>
          <w:numId w:val="5"/>
        </w:numPr>
      </w:pPr>
      <w:r w:rsidRPr="00E6407D">
        <w:rPr>
          <w:b/>
          <w:bCs/>
        </w:rPr>
        <w:t>Template:</w:t>
      </w:r>
    </w:p>
    <w:p w14:paraId="1352E1D7" w14:textId="77777777" w:rsidR="00E6407D" w:rsidRPr="00E6407D" w:rsidRDefault="00E6407D" w:rsidP="00E6407D">
      <w:pPr>
        <w:numPr>
          <w:ilvl w:val="1"/>
          <w:numId w:val="5"/>
        </w:numPr>
      </w:pPr>
      <w:r w:rsidRPr="00E6407D">
        <w:t>**Your Window of Opportunity is Closing...**</w:t>
      </w:r>
    </w:p>
    <w:p w14:paraId="6DAEB4F1" w14:textId="77777777" w:rsidR="00E6407D" w:rsidRPr="00E6407D" w:rsidRDefault="00E6407D" w:rsidP="00E6407D">
      <w:pPr>
        <w:numPr>
          <w:ilvl w:val="1"/>
          <w:numId w:val="5"/>
        </w:numPr>
      </w:pPr>
      <w:r w:rsidRPr="00E6407D">
        <w:t xml:space="preserve">This exclusive bonus stack, valued at over $[TOTAL VALUE], is only available for a limited time. When the [LAUNCH PERIOD or DEADLINE] ends, this bonus will be gone forever. I will be removing this </w:t>
      </w:r>
      <w:proofErr w:type="gramStart"/>
      <w:r w:rsidRPr="00E6407D">
        <w:t>page</w:t>
      </w:r>
      <w:proofErr w:type="gramEnd"/>
      <w:r w:rsidRPr="00E6407D">
        <w:t xml:space="preserve"> and the bonus will not be offered again.</w:t>
      </w:r>
    </w:p>
    <w:p w14:paraId="62607876" w14:textId="77777777" w:rsidR="00E6407D" w:rsidRPr="00E6407D" w:rsidRDefault="00E6407D" w:rsidP="00E6407D">
      <w:pPr>
        <w:numPr>
          <w:ilvl w:val="1"/>
          <w:numId w:val="5"/>
        </w:numPr>
      </w:pPr>
      <w:r w:rsidRPr="00E6407D">
        <w:t>Don't miss your chance to get the ultimate unfair advantage.</w:t>
      </w:r>
    </w:p>
    <w:p w14:paraId="29FA2AE6" w14:textId="77777777" w:rsidR="00E6407D" w:rsidRPr="00E6407D" w:rsidRDefault="00E6407D" w:rsidP="00E6407D">
      <w:pPr>
        <w:numPr>
          <w:ilvl w:val="0"/>
          <w:numId w:val="5"/>
        </w:numPr>
      </w:pPr>
      <w:r w:rsidRPr="00E6407D">
        <w:rPr>
          <w:b/>
          <w:bCs/>
        </w:rPr>
        <w:t>Fill-in-the-Blank Application:</w:t>
      </w:r>
    </w:p>
    <w:p w14:paraId="7D4C7FD6" w14:textId="77777777" w:rsidR="00E6407D" w:rsidRPr="00E6407D" w:rsidRDefault="00E6407D" w:rsidP="00E6407D">
      <w:pPr>
        <w:numPr>
          <w:ilvl w:val="1"/>
          <w:numId w:val="5"/>
        </w:numPr>
      </w:pPr>
      <w:r w:rsidRPr="00E6407D">
        <w:rPr>
          <w:b/>
          <w:bCs/>
        </w:rPr>
        <w:t>Total Value:</w:t>
      </w:r>
      <w:r w:rsidRPr="00E6407D">
        <w:t xml:space="preserve"> </w:t>
      </w:r>
      <w:proofErr w:type="gramStart"/>
      <w:r w:rsidRPr="00E6407D">
        <w:t>[ ]</w:t>
      </w:r>
      <w:proofErr w:type="gramEnd"/>
    </w:p>
    <w:p w14:paraId="7AD11D1D" w14:textId="77777777" w:rsidR="00E6407D" w:rsidRPr="00E6407D" w:rsidRDefault="00E6407D" w:rsidP="00E6407D">
      <w:pPr>
        <w:numPr>
          <w:ilvl w:val="1"/>
          <w:numId w:val="5"/>
        </w:numPr>
      </w:pPr>
      <w:r w:rsidRPr="00E6407D">
        <w:rPr>
          <w:b/>
          <w:bCs/>
        </w:rPr>
        <w:t>Launch Period or Deadline:</w:t>
      </w:r>
      <w:r w:rsidRPr="00E6407D">
        <w:t xml:space="preserve"> </w:t>
      </w:r>
      <w:proofErr w:type="gramStart"/>
      <w:r w:rsidRPr="00E6407D">
        <w:t>[ ]</w:t>
      </w:r>
      <w:proofErr w:type="gramEnd"/>
    </w:p>
    <w:p w14:paraId="4356E2C9" w14:textId="29F38580" w:rsidR="00E6407D" w:rsidRDefault="00E6407D" w:rsidP="00E6407D"/>
    <w:p w14:paraId="277A1C82" w14:textId="77777777" w:rsidR="00E6407D" w:rsidRDefault="00E6407D" w:rsidP="00E6407D"/>
    <w:p w14:paraId="4A65CCF4" w14:textId="77777777" w:rsidR="00E6407D" w:rsidRDefault="00E6407D" w:rsidP="00E6407D"/>
    <w:p w14:paraId="17802C8C" w14:textId="77777777" w:rsidR="00E6407D" w:rsidRPr="00E6407D" w:rsidRDefault="00E6407D" w:rsidP="00E6407D"/>
    <w:p w14:paraId="77471F98" w14:textId="77777777" w:rsidR="00E6407D" w:rsidRPr="00E6407D" w:rsidRDefault="00E6407D" w:rsidP="00E6407D">
      <w:pPr>
        <w:rPr>
          <w:b/>
          <w:bCs/>
        </w:rPr>
      </w:pPr>
      <w:r w:rsidRPr="00E6407D">
        <w:rPr>
          <w:b/>
          <w:bCs/>
        </w:rPr>
        <w:lastRenderedPageBreak/>
        <w:t>Part 5: The Final Call to Action</w:t>
      </w:r>
    </w:p>
    <w:p w14:paraId="7E93FD9B" w14:textId="77777777" w:rsidR="00E6407D" w:rsidRPr="00E6407D" w:rsidRDefault="00E6407D" w:rsidP="00E6407D">
      <w:r w:rsidRPr="00E6407D">
        <w:t>The most critical part. Make it painfully obvious what they need to do next.</w:t>
      </w:r>
    </w:p>
    <w:p w14:paraId="0E751906" w14:textId="77777777" w:rsidR="00E6407D" w:rsidRPr="00E6407D" w:rsidRDefault="00E6407D" w:rsidP="00E6407D">
      <w:pPr>
        <w:numPr>
          <w:ilvl w:val="0"/>
          <w:numId w:val="6"/>
        </w:numPr>
      </w:pPr>
      <w:r w:rsidRPr="00E6407D">
        <w:rPr>
          <w:b/>
          <w:bCs/>
        </w:rPr>
        <w:t>Template:</w:t>
      </w:r>
    </w:p>
    <w:p w14:paraId="3D4DBC71" w14:textId="77777777" w:rsidR="00E6407D" w:rsidRPr="00E6407D" w:rsidRDefault="00E6407D" w:rsidP="00E6407D">
      <w:pPr>
        <w:numPr>
          <w:ilvl w:val="1"/>
          <w:numId w:val="6"/>
        </w:numPr>
      </w:pPr>
      <w:r w:rsidRPr="00E6407D">
        <w:t xml:space="preserve">Click the button below to secure your copy of [PRODUCT NAME] and get instant, automatic access to the **[YOUR BONUS STACK </w:t>
      </w:r>
      <w:proofErr w:type="gramStart"/>
      <w:r w:rsidRPr="00E6407D">
        <w:t>NAME]*</w:t>
      </w:r>
      <w:proofErr w:type="gramEnd"/>
      <w:r w:rsidRPr="00E6407D">
        <w:t>* before it's gone.</w:t>
      </w:r>
    </w:p>
    <w:p w14:paraId="6A431CE8" w14:textId="77777777" w:rsidR="00E6407D" w:rsidRPr="00E6407D" w:rsidRDefault="00E6407D" w:rsidP="00E6407D">
      <w:pPr>
        <w:numPr>
          <w:ilvl w:val="1"/>
          <w:numId w:val="6"/>
        </w:numPr>
      </w:pPr>
      <w:r w:rsidRPr="00E6407D">
        <w:t>**[INSERT BOLD BUTTON TEXT HERE, e.g., YES! I WANT THIS BONUS</w:t>
      </w:r>
      <w:proofErr w:type="gramStart"/>
      <w:r w:rsidRPr="00E6407D">
        <w:t>!]*</w:t>
      </w:r>
      <w:proofErr w:type="gramEnd"/>
      <w:r w:rsidRPr="00E6407D">
        <w:t>*</w:t>
      </w:r>
    </w:p>
    <w:p w14:paraId="2BB8D2AA" w14:textId="77777777" w:rsidR="00E6407D" w:rsidRPr="00E6407D" w:rsidRDefault="00E6407D" w:rsidP="00E6407D">
      <w:pPr>
        <w:numPr>
          <w:ilvl w:val="0"/>
          <w:numId w:val="6"/>
        </w:numPr>
      </w:pPr>
      <w:r w:rsidRPr="00E6407D">
        <w:rPr>
          <w:b/>
          <w:bCs/>
        </w:rPr>
        <w:t>Fill-in-the-Blank Application:</w:t>
      </w:r>
    </w:p>
    <w:p w14:paraId="6C768A30" w14:textId="77777777" w:rsidR="00E6407D" w:rsidRPr="00E6407D" w:rsidRDefault="00E6407D" w:rsidP="00E6407D">
      <w:pPr>
        <w:numPr>
          <w:ilvl w:val="1"/>
          <w:numId w:val="6"/>
        </w:numPr>
      </w:pPr>
      <w:r w:rsidRPr="00E6407D">
        <w:rPr>
          <w:b/>
          <w:bCs/>
        </w:rPr>
        <w:t>Product Name:</w:t>
      </w:r>
      <w:r w:rsidRPr="00E6407D">
        <w:t xml:space="preserve"> </w:t>
      </w:r>
      <w:proofErr w:type="gramStart"/>
      <w:r w:rsidRPr="00E6407D">
        <w:t>[ ]</w:t>
      </w:r>
      <w:proofErr w:type="gramEnd"/>
    </w:p>
    <w:p w14:paraId="1AA049C0" w14:textId="77777777" w:rsidR="00E6407D" w:rsidRPr="00E6407D" w:rsidRDefault="00E6407D" w:rsidP="00E6407D">
      <w:pPr>
        <w:numPr>
          <w:ilvl w:val="1"/>
          <w:numId w:val="6"/>
        </w:numPr>
      </w:pPr>
      <w:r w:rsidRPr="00E6407D">
        <w:rPr>
          <w:b/>
          <w:bCs/>
        </w:rPr>
        <w:t>Your Bonus Stack Name:</w:t>
      </w:r>
      <w:r w:rsidRPr="00E6407D">
        <w:t xml:space="preserve"> </w:t>
      </w:r>
      <w:proofErr w:type="gramStart"/>
      <w:r w:rsidRPr="00E6407D">
        <w:t>[ ]</w:t>
      </w:r>
      <w:proofErr w:type="gramEnd"/>
    </w:p>
    <w:p w14:paraId="123A1D66" w14:textId="77777777" w:rsidR="00E6407D" w:rsidRPr="00E6407D" w:rsidRDefault="00E6407D" w:rsidP="00E6407D">
      <w:pPr>
        <w:numPr>
          <w:ilvl w:val="1"/>
          <w:numId w:val="6"/>
        </w:numPr>
      </w:pPr>
      <w:r w:rsidRPr="00E6407D">
        <w:rPr>
          <w:b/>
          <w:bCs/>
        </w:rPr>
        <w:t>Bold Button Text:</w:t>
      </w:r>
      <w:r w:rsidRPr="00E6407D">
        <w:t xml:space="preserve"> </w:t>
      </w:r>
      <w:proofErr w:type="gramStart"/>
      <w:r w:rsidRPr="00E6407D">
        <w:t>[ ]</w:t>
      </w:r>
      <w:proofErr w:type="gramEnd"/>
    </w:p>
    <w:p w14:paraId="5A8692F1" w14:textId="2B39BCEB" w:rsidR="00E6407D" w:rsidRPr="00E6407D" w:rsidRDefault="00E6407D" w:rsidP="00E6407D"/>
    <w:p w14:paraId="77C00CED" w14:textId="77777777" w:rsidR="00E6407D" w:rsidRPr="00E6407D" w:rsidRDefault="00E6407D" w:rsidP="00E6407D">
      <w:pPr>
        <w:rPr>
          <w:b/>
          <w:bCs/>
        </w:rPr>
      </w:pPr>
      <w:r w:rsidRPr="00E6407D">
        <w:rPr>
          <w:b/>
          <w:bCs/>
        </w:rPr>
        <w:t>Section 2: Advanced Applications &amp; Insider Hacks</w:t>
      </w:r>
    </w:p>
    <w:p w14:paraId="1DBCD716" w14:textId="77777777" w:rsidR="00E6407D" w:rsidRPr="00E6407D" w:rsidRDefault="00E6407D" w:rsidP="00E6407D">
      <w:r w:rsidRPr="00E6407D">
        <w:t>Ready to take your conversions to the next level? Use these insider hacks to supercharge your bonus page.</w:t>
      </w:r>
    </w:p>
    <w:p w14:paraId="70942B8D" w14:textId="77777777" w:rsidR="00E6407D" w:rsidRPr="00E6407D" w:rsidRDefault="00E6407D" w:rsidP="00E6407D">
      <w:pPr>
        <w:numPr>
          <w:ilvl w:val="0"/>
          <w:numId w:val="7"/>
        </w:numPr>
      </w:pPr>
      <w:r w:rsidRPr="00E6407D">
        <w:rPr>
          <w:b/>
          <w:bCs/>
        </w:rPr>
        <w:t>Hack #1: The "Psychological Stacking" Method:</w:t>
      </w:r>
    </w:p>
    <w:p w14:paraId="7F57A1C7" w14:textId="77777777" w:rsidR="00E6407D" w:rsidRPr="00E6407D" w:rsidRDefault="00E6407D" w:rsidP="00E6407D">
      <w:pPr>
        <w:numPr>
          <w:ilvl w:val="1"/>
          <w:numId w:val="7"/>
        </w:numPr>
      </w:pPr>
      <w:r w:rsidRPr="00E6407D">
        <w:t>Don't just list your bonuses. Arrange them in a logical order that tells a story. Start with the "</w:t>
      </w:r>
      <w:proofErr w:type="gramStart"/>
      <w:r w:rsidRPr="00E6407D">
        <w:t>quick-win</w:t>
      </w:r>
      <w:proofErr w:type="gramEnd"/>
      <w:r w:rsidRPr="00E6407D">
        <w:t>" bonus (e.g., a cheat sheet) to get them results fast. Follow up with a "</w:t>
      </w:r>
      <w:proofErr w:type="gramStart"/>
      <w:r w:rsidRPr="00E6407D">
        <w:t>deep-dive</w:t>
      </w:r>
      <w:proofErr w:type="gramEnd"/>
      <w:r w:rsidRPr="00E6407D">
        <w:t>" bonus (e.g., a playbook) for long-term success. End with a "scaling" bonus (e.g., a script) to show them the future.</w:t>
      </w:r>
    </w:p>
    <w:p w14:paraId="5FE63C50" w14:textId="77777777" w:rsidR="00E6407D" w:rsidRPr="00E6407D" w:rsidRDefault="00E6407D" w:rsidP="00E6407D">
      <w:pPr>
        <w:numPr>
          <w:ilvl w:val="0"/>
          <w:numId w:val="7"/>
        </w:numPr>
      </w:pPr>
      <w:r w:rsidRPr="00E6407D">
        <w:rPr>
          <w:b/>
          <w:bCs/>
        </w:rPr>
        <w:t>Hack #2: The "Over-the-Top" Guarantee:</w:t>
      </w:r>
    </w:p>
    <w:p w14:paraId="1EA4ADFE" w14:textId="77777777" w:rsidR="00E6407D" w:rsidRPr="00E6407D" w:rsidRDefault="00E6407D" w:rsidP="00E6407D">
      <w:pPr>
        <w:numPr>
          <w:ilvl w:val="1"/>
          <w:numId w:val="7"/>
        </w:numPr>
      </w:pPr>
      <w:r w:rsidRPr="00E6407D">
        <w:t>Add a personal guarantee. Something like, "If you buy [PRODUCT NAME] through my link and don't feel my bonuses were worth the price of the product alone, contact me and I will give you a list of my top 10 bonus creation prompts." This builds insane trust.</w:t>
      </w:r>
    </w:p>
    <w:p w14:paraId="2EB3B673" w14:textId="77777777" w:rsidR="00E6407D" w:rsidRPr="00E6407D" w:rsidRDefault="00E6407D" w:rsidP="00E6407D">
      <w:pPr>
        <w:numPr>
          <w:ilvl w:val="0"/>
          <w:numId w:val="7"/>
        </w:numPr>
      </w:pPr>
      <w:r w:rsidRPr="00E6407D">
        <w:rPr>
          <w:b/>
          <w:bCs/>
        </w:rPr>
        <w:t>Hack #3: The "Future Pacing" Call to Action:</w:t>
      </w:r>
    </w:p>
    <w:p w14:paraId="3F6B3710" w14:textId="77777777" w:rsidR="00E6407D" w:rsidRDefault="00E6407D" w:rsidP="00E6407D">
      <w:pPr>
        <w:numPr>
          <w:ilvl w:val="1"/>
          <w:numId w:val="7"/>
        </w:numPr>
      </w:pPr>
      <w:r w:rsidRPr="00E6407D">
        <w:t>Instead of just "Buy Now," use language that paints a picture of their success after they've bought. For example: Click here to get started, and I'll see you on the other side! or I can't wait to hear your success story. Click here to grab your bonuses and get started!</w:t>
      </w:r>
    </w:p>
    <w:p w14:paraId="713D5D47" w14:textId="77777777" w:rsidR="00E6407D" w:rsidRPr="00E6407D" w:rsidRDefault="00E6407D" w:rsidP="00E6407D">
      <w:pPr>
        <w:numPr>
          <w:ilvl w:val="1"/>
          <w:numId w:val="7"/>
        </w:numPr>
      </w:pPr>
    </w:p>
    <w:p w14:paraId="0F2C4020" w14:textId="77777777" w:rsidR="00E6407D" w:rsidRPr="00E6407D" w:rsidRDefault="00E6407D" w:rsidP="00E6407D">
      <w:pPr>
        <w:rPr>
          <w:b/>
          <w:bCs/>
        </w:rPr>
      </w:pPr>
      <w:r w:rsidRPr="00E6407D">
        <w:rPr>
          <w:b/>
          <w:bCs/>
        </w:rPr>
        <w:lastRenderedPageBreak/>
        <w:t>Conclusion: From Template to Profit</w:t>
      </w:r>
    </w:p>
    <w:p w14:paraId="2FA4C0E6" w14:textId="77777777" w:rsidR="00E6407D" w:rsidRPr="00E6407D" w:rsidRDefault="00E6407D" w:rsidP="00E6407D">
      <w:r w:rsidRPr="00E6407D">
        <w:t>This template is your new secret weapon. It’s more than just words; it's a proven sequence of psychological triggers designed to make your offer irresistible.</w:t>
      </w:r>
    </w:p>
    <w:p w14:paraId="5E891703" w14:textId="77777777" w:rsidR="00E6407D" w:rsidRPr="00E6407D" w:rsidRDefault="00E6407D" w:rsidP="00E6407D">
      <w:r w:rsidRPr="00E6407D">
        <w:t>Stop guessing what to write on your bonus page. Start using a system that's proven to convert. With this template and the power of AI, you can go from zero to a high-converting bonus page in a matter of minutes. The only thing left to do is to put it to work.</w:t>
      </w:r>
    </w:p>
    <w:p w14:paraId="7200C3BF" w14:textId="77777777" w:rsidR="00E6407D" w:rsidRPr="00E6407D" w:rsidRDefault="00E6407D">
      <w:pPr>
        <w:rPr>
          <w:lang w:val="en-US"/>
        </w:rPr>
      </w:pPr>
    </w:p>
    <w:sectPr w:rsidR="00E6407D" w:rsidRPr="00E640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80579"/>
    <w:multiLevelType w:val="multilevel"/>
    <w:tmpl w:val="50042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7326CA"/>
    <w:multiLevelType w:val="multilevel"/>
    <w:tmpl w:val="7C3A5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E384A"/>
    <w:multiLevelType w:val="multilevel"/>
    <w:tmpl w:val="5C92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C46B6"/>
    <w:multiLevelType w:val="multilevel"/>
    <w:tmpl w:val="F350D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3427CA"/>
    <w:multiLevelType w:val="multilevel"/>
    <w:tmpl w:val="73840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7332FD"/>
    <w:multiLevelType w:val="multilevel"/>
    <w:tmpl w:val="B4D4C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D312F7"/>
    <w:multiLevelType w:val="multilevel"/>
    <w:tmpl w:val="68564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7814753">
    <w:abstractNumId w:val="3"/>
  </w:num>
  <w:num w:numId="2" w16cid:durableId="64032183">
    <w:abstractNumId w:val="0"/>
  </w:num>
  <w:num w:numId="3" w16cid:durableId="1989746246">
    <w:abstractNumId w:val="6"/>
  </w:num>
  <w:num w:numId="4" w16cid:durableId="835918331">
    <w:abstractNumId w:val="1"/>
  </w:num>
  <w:num w:numId="5" w16cid:durableId="230893688">
    <w:abstractNumId w:val="5"/>
  </w:num>
  <w:num w:numId="6" w16cid:durableId="824474477">
    <w:abstractNumId w:val="2"/>
  </w:num>
  <w:num w:numId="7" w16cid:durableId="333920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7D"/>
    <w:rsid w:val="00BD2AD2"/>
    <w:rsid w:val="00E640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D7C4D"/>
  <w15:chartTrackingRefBased/>
  <w15:docId w15:val="{94763790-C328-4016-8D43-DB7DB5E0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40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40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40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40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40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40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40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40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40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40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40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40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40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40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40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40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407D"/>
    <w:rPr>
      <w:rFonts w:eastAsiaTheme="majorEastAsia" w:cstheme="majorBidi"/>
      <w:color w:val="272727" w:themeColor="text1" w:themeTint="D8"/>
    </w:rPr>
  </w:style>
  <w:style w:type="paragraph" w:styleId="Title">
    <w:name w:val="Title"/>
    <w:basedOn w:val="Normal"/>
    <w:next w:val="Normal"/>
    <w:link w:val="TitleChar"/>
    <w:uiPriority w:val="10"/>
    <w:qFormat/>
    <w:rsid w:val="00E640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40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40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40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407D"/>
    <w:pPr>
      <w:spacing w:before="160"/>
      <w:jc w:val="center"/>
    </w:pPr>
    <w:rPr>
      <w:i/>
      <w:iCs/>
      <w:color w:val="404040" w:themeColor="text1" w:themeTint="BF"/>
    </w:rPr>
  </w:style>
  <w:style w:type="character" w:customStyle="1" w:styleId="QuoteChar">
    <w:name w:val="Quote Char"/>
    <w:basedOn w:val="DefaultParagraphFont"/>
    <w:link w:val="Quote"/>
    <w:uiPriority w:val="29"/>
    <w:rsid w:val="00E6407D"/>
    <w:rPr>
      <w:i/>
      <w:iCs/>
      <w:color w:val="404040" w:themeColor="text1" w:themeTint="BF"/>
    </w:rPr>
  </w:style>
  <w:style w:type="paragraph" w:styleId="ListParagraph">
    <w:name w:val="List Paragraph"/>
    <w:basedOn w:val="Normal"/>
    <w:uiPriority w:val="34"/>
    <w:qFormat/>
    <w:rsid w:val="00E6407D"/>
    <w:pPr>
      <w:ind w:left="720"/>
      <w:contextualSpacing/>
    </w:pPr>
  </w:style>
  <w:style w:type="character" w:styleId="IntenseEmphasis">
    <w:name w:val="Intense Emphasis"/>
    <w:basedOn w:val="DefaultParagraphFont"/>
    <w:uiPriority w:val="21"/>
    <w:qFormat/>
    <w:rsid w:val="00E6407D"/>
    <w:rPr>
      <w:i/>
      <w:iCs/>
      <w:color w:val="0F4761" w:themeColor="accent1" w:themeShade="BF"/>
    </w:rPr>
  </w:style>
  <w:style w:type="paragraph" w:styleId="IntenseQuote">
    <w:name w:val="Intense Quote"/>
    <w:basedOn w:val="Normal"/>
    <w:next w:val="Normal"/>
    <w:link w:val="IntenseQuoteChar"/>
    <w:uiPriority w:val="30"/>
    <w:qFormat/>
    <w:rsid w:val="00E640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407D"/>
    <w:rPr>
      <w:i/>
      <w:iCs/>
      <w:color w:val="0F4761" w:themeColor="accent1" w:themeShade="BF"/>
    </w:rPr>
  </w:style>
  <w:style w:type="character" w:styleId="IntenseReference">
    <w:name w:val="Intense Reference"/>
    <w:basedOn w:val="DefaultParagraphFont"/>
    <w:uiPriority w:val="32"/>
    <w:qFormat/>
    <w:rsid w:val="00E640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1056</Words>
  <Characters>6022</Characters>
  <Application>Microsoft Office Word</Application>
  <DocSecurity>0</DocSecurity>
  <Lines>50</Lines>
  <Paragraphs>14</Paragraphs>
  <ScaleCrop>false</ScaleCrop>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2025-09-05T06:30:00Z</dcterms:created>
  <dcterms:modified xsi:type="dcterms:W3CDTF">2025-09-05T06:31:00Z</dcterms:modified>
</cp:coreProperties>
</file>